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5E4" w:rsidRDefault="00CA4486">
      <w:r>
        <w:t xml:space="preserve">Chapter </w:t>
      </w:r>
      <w:r w:rsidR="001C4EE4">
        <w:t>2</w:t>
      </w:r>
      <w:r w:rsidR="00071ADD">
        <w:t>9</w:t>
      </w:r>
    </w:p>
    <w:p w:rsidR="00056D15" w:rsidRDefault="00071ADD">
      <w:r>
        <w:t>Mary, our Mother</w:t>
      </w:r>
    </w:p>
    <w:p w:rsidR="003C1DEE" w:rsidRDefault="003C1DEE">
      <w:r>
        <w:t>Activity</w:t>
      </w:r>
    </w:p>
    <w:p w:rsidR="003C1DEE" w:rsidRDefault="003C1DEE"/>
    <w:p w:rsidR="00637CF7" w:rsidRDefault="00F13FE9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Give</w:t>
      </w:r>
      <w:r w:rsidR="00071ADD">
        <w:t xml:space="preserve"> each student a piece of paper and a pencil</w:t>
      </w:r>
    </w:p>
    <w:p w:rsidR="00F13FE9" w:rsidRDefault="00071ADD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Brainstorm some things they would want to write in a letter to their mother</w:t>
      </w:r>
    </w:p>
    <w:p w:rsidR="00071ADD" w:rsidRDefault="00071ADD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Apply these things to Mary and have them write a letter to her as their mother, including specific needs that they want her to bring to Jesus.</w:t>
      </w:r>
    </w:p>
    <w:p w:rsidR="00346873" w:rsidRDefault="00346873" w:rsidP="001C4EE4">
      <w:pPr>
        <w:spacing w:line="240" w:lineRule="auto"/>
        <w:ind w:left="1080" w:hanging="360"/>
        <w:jc w:val="left"/>
      </w:pPr>
      <w:bookmarkStart w:id="0" w:name="_GoBack"/>
      <w:bookmarkEnd w:id="0"/>
    </w:p>
    <w:p w:rsidR="00346873" w:rsidRDefault="00346873" w:rsidP="00346873">
      <w:pPr>
        <w:jc w:val="left"/>
        <w:rPr>
          <w:sz w:val="26"/>
          <w:szCs w:val="26"/>
          <w:u w:val="single"/>
        </w:rPr>
        <w:sectPr w:rsidR="00346873" w:rsidSect="003C1DE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CA4486" w:rsidRDefault="00CA4486" w:rsidP="00CA4486">
      <w:pPr>
        <w:pStyle w:val="ListParagraph"/>
        <w:spacing w:line="240" w:lineRule="auto"/>
        <w:ind w:left="1656"/>
        <w:jc w:val="left"/>
      </w:pPr>
    </w:p>
    <w:p w:rsidR="003B6AD9" w:rsidRDefault="003B6AD9" w:rsidP="00AE2819">
      <w:pPr>
        <w:pStyle w:val="ListParagraph"/>
        <w:jc w:val="left"/>
      </w:pPr>
    </w:p>
    <w:sectPr w:rsidR="003B6AD9" w:rsidSect="00346873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685305"/>
    <w:multiLevelType w:val="hybridMultilevel"/>
    <w:tmpl w:val="3B7C8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403068"/>
    <w:multiLevelType w:val="hybridMultilevel"/>
    <w:tmpl w:val="861C5C38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341F9D"/>
    <w:multiLevelType w:val="hybridMultilevel"/>
    <w:tmpl w:val="27F8D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EE"/>
    <w:rsid w:val="00056D15"/>
    <w:rsid w:val="00071ADD"/>
    <w:rsid w:val="00143ACF"/>
    <w:rsid w:val="001C4EE4"/>
    <w:rsid w:val="00205D9D"/>
    <w:rsid w:val="002E7B4F"/>
    <w:rsid w:val="002F14D5"/>
    <w:rsid w:val="00346873"/>
    <w:rsid w:val="003B6AD9"/>
    <w:rsid w:val="003C1DEE"/>
    <w:rsid w:val="0058364E"/>
    <w:rsid w:val="006232BD"/>
    <w:rsid w:val="00637CF7"/>
    <w:rsid w:val="00681C7C"/>
    <w:rsid w:val="00876655"/>
    <w:rsid w:val="00AE2819"/>
    <w:rsid w:val="00B01B96"/>
    <w:rsid w:val="00C2703F"/>
    <w:rsid w:val="00C735E4"/>
    <w:rsid w:val="00CA4486"/>
    <w:rsid w:val="00D54E98"/>
    <w:rsid w:val="00E818D9"/>
    <w:rsid w:val="00F1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sr.guadalupe, vdes</dc:creator>
  <cp:lastModifiedBy>sr.guadalupe, vdes</cp:lastModifiedBy>
  <cp:revision>3</cp:revision>
  <dcterms:created xsi:type="dcterms:W3CDTF">2015-05-01T18:23:00Z</dcterms:created>
  <dcterms:modified xsi:type="dcterms:W3CDTF">2015-05-01T18:24:00Z</dcterms:modified>
</cp:coreProperties>
</file>